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806" w:rsidRDefault="00ED5806" w:rsidP="00ED5806">
      <w:pPr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附件</w:t>
      </w:r>
    </w:p>
    <w:p w:rsidR="00ED5806" w:rsidRDefault="00ED5806" w:rsidP="00ED5806">
      <w:pPr>
        <w:pStyle w:val="a6"/>
        <w:spacing w:before="0" w:beforeAutospacing="0" w:after="0" w:afterAutospacing="0" w:line="360" w:lineRule="auto"/>
        <w:jc w:val="center"/>
        <w:rPr>
          <w:rFonts w:ascii="Times New Roman" w:eastAsia="长城小标宋体" w:hAnsi="Times New Roman" w:cs="Times New Roman" w:hint="eastAsia"/>
          <w:b/>
          <w:sz w:val="44"/>
          <w:szCs w:val="44"/>
        </w:rPr>
      </w:pPr>
      <w:r w:rsidRPr="00ED5806">
        <w:rPr>
          <w:rFonts w:ascii="Times New Roman" w:eastAsia="长城小标宋体" w:hAnsi="Times New Roman" w:cs="Times New Roman" w:hint="eastAsia"/>
          <w:b/>
          <w:sz w:val="44"/>
          <w:szCs w:val="44"/>
        </w:rPr>
        <w:t>省基层农技推广创新试点示范项目</w:t>
      </w:r>
    </w:p>
    <w:p w:rsidR="00ED5806" w:rsidRDefault="00ED5806" w:rsidP="00ED5806">
      <w:pPr>
        <w:pStyle w:val="a6"/>
        <w:spacing w:before="0" w:beforeAutospacing="0" w:after="0" w:afterAutospacing="0" w:line="360" w:lineRule="auto"/>
        <w:jc w:val="center"/>
        <w:rPr>
          <w:rFonts w:ascii="Times New Roman" w:eastAsia="长城小标宋体" w:hAnsi="Times New Roman" w:cs="Times New Roman" w:hint="eastAsia"/>
          <w:b/>
          <w:sz w:val="44"/>
          <w:szCs w:val="44"/>
        </w:rPr>
      </w:pPr>
      <w:r w:rsidRPr="00ED5806">
        <w:rPr>
          <w:rFonts w:ascii="Times New Roman" w:eastAsia="长城小标宋体" w:hAnsi="Times New Roman" w:cs="Times New Roman" w:hint="eastAsia"/>
          <w:b/>
          <w:sz w:val="44"/>
          <w:szCs w:val="44"/>
        </w:rPr>
        <w:t>实施方案</w:t>
      </w:r>
      <w:r>
        <w:rPr>
          <w:rFonts w:ascii="Times New Roman" w:eastAsia="长城小标宋体" w:hAnsi="Times New Roman" w:cs="Times New Roman" w:hint="eastAsia"/>
          <w:b/>
          <w:sz w:val="44"/>
          <w:szCs w:val="44"/>
        </w:rPr>
        <w:t>申报书</w:t>
      </w:r>
    </w:p>
    <w:p w:rsidR="00ED5806" w:rsidRDefault="00ED5806" w:rsidP="00ED5806">
      <w:pPr>
        <w:pStyle w:val="a6"/>
        <w:spacing w:before="0" w:beforeAutospacing="0" w:after="0" w:afterAutospacing="0" w:line="360" w:lineRule="auto"/>
        <w:jc w:val="center"/>
        <w:rPr>
          <w:rFonts w:ascii="华文中宋" w:eastAsia="华文中宋" w:hAnsi="华文中宋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（格式）</w:t>
      </w:r>
    </w:p>
    <w:p w:rsidR="00ED5806" w:rsidRDefault="00ED5806" w:rsidP="00ED5806">
      <w:pPr>
        <w:pStyle w:val="a6"/>
        <w:spacing w:before="0" w:beforeAutospacing="0" w:after="0" w:afterAutospacing="0" w:line="360" w:lineRule="auto"/>
        <w:rPr>
          <w:rFonts w:ascii="Times New Roman" w:eastAsia="仿宋_GB2312" w:hAnsi="Times New Roman" w:cs="Times New Roman" w:hint="eastAsia"/>
          <w:sz w:val="30"/>
          <w:szCs w:val="30"/>
        </w:rPr>
      </w:pPr>
    </w:p>
    <w:p w:rsidR="00ED5806" w:rsidRDefault="00ED5806" w:rsidP="00ED5806">
      <w:pPr>
        <w:pStyle w:val="a6"/>
        <w:spacing w:before="0" w:beforeAutospacing="0" w:after="0" w:afterAutospacing="0" w:line="360" w:lineRule="auto"/>
        <w:rPr>
          <w:rFonts w:ascii="Times New Roman" w:eastAsia="仿宋_GB2312" w:hAnsi="Times New Roman" w:cs="Times New Roman" w:hint="eastAsia"/>
          <w:sz w:val="30"/>
          <w:szCs w:val="30"/>
        </w:rPr>
      </w:pPr>
    </w:p>
    <w:p w:rsidR="00ED5806" w:rsidRDefault="00ED5806" w:rsidP="00ED5806">
      <w:pPr>
        <w:pStyle w:val="a6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sz w:val="30"/>
          <w:szCs w:val="30"/>
        </w:rPr>
      </w:pPr>
    </w:p>
    <w:p w:rsidR="00ED5806" w:rsidRDefault="00ED5806" w:rsidP="00ED5806">
      <w:pPr>
        <w:spacing w:line="360" w:lineRule="auto"/>
        <w:ind w:firstLine="357"/>
        <w:rPr>
          <w:rFonts w:ascii="楷体_GB2312" w:eastAsia="楷体_GB2312" w:hAnsi="楷体_GB2312" w:cs="楷体_GB2312"/>
          <w:b/>
          <w:sz w:val="28"/>
        </w:rPr>
      </w:pPr>
      <w:r>
        <w:rPr>
          <w:rFonts w:ascii="宋体" w:hAnsi="宋体" w:cs="宋体" w:hint="eastAsia"/>
          <w:b/>
          <w:sz w:val="28"/>
        </w:rPr>
        <w:t>申报产业：</w:t>
      </w:r>
    </w:p>
    <w:p w:rsidR="00ED5806" w:rsidRDefault="00ED5806" w:rsidP="00ED5806">
      <w:pPr>
        <w:spacing w:line="360" w:lineRule="auto"/>
        <w:ind w:firstLine="357"/>
        <w:rPr>
          <w:rFonts w:ascii="宋体" w:hAnsi="宋体" w:cs="宋体" w:hint="eastAsia"/>
          <w:b/>
          <w:sz w:val="28"/>
        </w:rPr>
      </w:pPr>
      <w:r>
        <w:rPr>
          <w:rFonts w:ascii="宋体" w:hAnsi="宋体" w:cs="宋体" w:hint="eastAsia"/>
          <w:b/>
          <w:sz w:val="28"/>
        </w:rPr>
        <w:t>首席科学家：</w:t>
      </w:r>
    </w:p>
    <w:p w:rsidR="00ED5806" w:rsidRDefault="00ED5806" w:rsidP="00ED5806">
      <w:pPr>
        <w:spacing w:line="480" w:lineRule="auto"/>
        <w:ind w:firstLine="357"/>
        <w:rPr>
          <w:rFonts w:ascii="楷体_GB2312" w:eastAsia="楷体_GB2312" w:hAnsi="楷体_GB2312" w:cs="楷体_GB2312"/>
          <w:b/>
          <w:sz w:val="28"/>
        </w:rPr>
      </w:pPr>
      <w:r>
        <w:rPr>
          <w:rFonts w:ascii="宋体" w:hAnsi="宋体" w:cs="宋体" w:hint="eastAsia"/>
          <w:b/>
          <w:sz w:val="28"/>
        </w:rPr>
        <w:t>通讯地址：</w:t>
      </w:r>
    </w:p>
    <w:p w:rsidR="00ED5806" w:rsidRDefault="00ED5806" w:rsidP="00ED5806">
      <w:pPr>
        <w:spacing w:line="480" w:lineRule="auto"/>
        <w:ind w:firstLine="357"/>
        <w:rPr>
          <w:rFonts w:ascii="楷体_GB2312" w:eastAsia="楷体_GB2312" w:hAnsi="楷体_GB2312" w:cs="楷体_GB2312"/>
          <w:b/>
          <w:sz w:val="28"/>
        </w:rPr>
      </w:pPr>
      <w:r>
        <w:rPr>
          <w:rFonts w:ascii="宋体" w:hAnsi="宋体" w:cs="宋体" w:hint="eastAsia"/>
          <w:b/>
          <w:sz w:val="28"/>
        </w:rPr>
        <w:t>联系人：</w:t>
      </w:r>
    </w:p>
    <w:p w:rsidR="00ED5806" w:rsidRDefault="00ED5806" w:rsidP="00ED5806">
      <w:pPr>
        <w:spacing w:line="480" w:lineRule="auto"/>
        <w:ind w:firstLine="357"/>
        <w:rPr>
          <w:rFonts w:ascii="宋体" w:hAnsi="宋体" w:cs="宋体" w:hint="eastAsia"/>
          <w:b/>
          <w:sz w:val="28"/>
        </w:rPr>
      </w:pPr>
      <w:r>
        <w:rPr>
          <w:rFonts w:ascii="宋体" w:hAnsi="宋体" w:cs="宋体" w:hint="eastAsia"/>
          <w:b/>
          <w:sz w:val="28"/>
        </w:rPr>
        <w:t>座机（手机）：</w:t>
      </w:r>
    </w:p>
    <w:p w:rsidR="00ED5806" w:rsidRDefault="00ED5806" w:rsidP="00ED5806">
      <w:pPr>
        <w:spacing w:line="480" w:lineRule="auto"/>
        <w:ind w:firstLine="357"/>
        <w:rPr>
          <w:rFonts w:ascii="楷体_GB2312" w:eastAsia="楷体_GB2312" w:hAnsi="楷体_GB2312" w:cs="楷体_GB2312"/>
          <w:b/>
          <w:sz w:val="28"/>
        </w:rPr>
      </w:pPr>
      <w:r>
        <w:rPr>
          <w:rFonts w:ascii="宋体" w:hAnsi="宋体" w:cs="宋体" w:hint="eastAsia"/>
          <w:b/>
          <w:sz w:val="28"/>
        </w:rPr>
        <w:t>传真：</w:t>
      </w:r>
    </w:p>
    <w:p w:rsidR="00ED5806" w:rsidRDefault="00ED5806" w:rsidP="00ED5806">
      <w:pPr>
        <w:spacing w:line="480" w:lineRule="auto"/>
        <w:ind w:firstLine="357"/>
        <w:rPr>
          <w:rFonts w:ascii="楷体_GB2312" w:eastAsia="楷体_GB2312" w:hAnsi="楷体_GB2312" w:cs="楷体_GB2312"/>
          <w:b/>
          <w:sz w:val="28"/>
        </w:rPr>
      </w:pPr>
      <w:r>
        <w:rPr>
          <w:rFonts w:ascii="宋体" w:hAnsi="宋体" w:cs="宋体" w:hint="eastAsia"/>
          <w:b/>
          <w:sz w:val="28"/>
        </w:rPr>
        <w:t>电子邮件：</w:t>
      </w:r>
    </w:p>
    <w:p w:rsidR="00ED5806" w:rsidRDefault="00ED5806" w:rsidP="00ED5806">
      <w:pPr>
        <w:spacing w:line="360" w:lineRule="auto"/>
        <w:ind w:firstLine="360"/>
        <w:rPr>
          <w:rFonts w:hint="eastAsia"/>
          <w:b/>
          <w:sz w:val="28"/>
          <w:shd w:val="clear" w:color="auto" w:fill="FFFF00"/>
        </w:rPr>
      </w:pPr>
    </w:p>
    <w:p w:rsidR="00ED5806" w:rsidRDefault="00ED5806" w:rsidP="00ED5806">
      <w:pPr>
        <w:spacing w:line="360" w:lineRule="auto"/>
        <w:ind w:firstLine="360"/>
        <w:rPr>
          <w:rFonts w:hint="eastAsia"/>
          <w:b/>
          <w:sz w:val="28"/>
          <w:shd w:val="clear" w:color="auto" w:fill="FFFF00"/>
        </w:rPr>
      </w:pPr>
    </w:p>
    <w:p w:rsidR="00ED5806" w:rsidRDefault="00ED5806" w:rsidP="00ED5806">
      <w:pPr>
        <w:spacing w:line="360" w:lineRule="auto"/>
        <w:ind w:firstLine="360"/>
        <w:rPr>
          <w:rFonts w:hint="eastAsia"/>
          <w:b/>
          <w:sz w:val="28"/>
          <w:shd w:val="clear" w:color="auto" w:fill="FFFF00"/>
        </w:rPr>
      </w:pPr>
    </w:p>
    <w:p w:rsidR="00ED5806" w:rsidRDefault="00ED5806" w:rsidP="00ED5806">
      <w:pPr>
        <w:spacing w:line="360" w:lineRule="auto"/>
        <w:ind w:firstLine="360"/>
        <w:rPr>
          <w:rFonts w:hint="eastAsia"/>
          <w:b/>
          <w:sz w:val="28"/>
          <w:shd w:val="clear" w:color="auto" w:fill="FFFF00"/>
        </w:rPr>
      </w:pPr>
    </w:p>
    <w:p w:rsidR="00ED5806" w:rsidRDefault="00ED5806" w:rsidP="00ED5806">
      <w:pPr>
        <w:spacing w:line="360" w:lineRule="auto"/>
        <w:ind w:firstLine="360"/>
        <w:rPr>
          <w:b/>
          <w:sz w:val="28"/>
          <w:shd w:val="clear" w:color="auto" w:fill="FFFF00"/>
        </w:rPr>
      </w:pPr>
    </w:p>
    <w:p w:rsidR="00ED5806" w:rsidRDefault="00ED5806" w:rsidP="00ED5806">
      <w:pPr>
        <w:spacing w:line="360" w:lineRule="auto"/>
        <w:rPr>
          <w:b/>
          <w:sz w:val="28"/>
        </w:rPr>
      </w:pPr>
    </w:p>
    <w:p w:rsidR="00ED5806" w:rsidRDefault="00ED5806" w:rsidP="00ED5806">
      <w:pPr>
        <w:spacing w:line="360" w:lineRule="auto"/>
        <w:jc w:val="center"/>
        <w:rPr>
          <w:b/>
          <w:sz w:val="30"/>
        </w:rPr>
      </w:pPr>
      <w:r>
        <w:rPr>
          <w:rFonts w:ascii="宋体" w:hAnsi="宋体" w:cs="宋体" w:hint="eastAsia"/>
          <w:b/>
          <w:sz w:val="30"/>
        </w:rPr>
        <w:t>省农委</w:t>
      </w:r>
    </w:p>
    <w:p w:rsidR="00ED5806" w:rsidRDefault="00ED5806" w:rsidP="00ED5806">
      <w:pPr>
        <w:spacing w:line="360" w:lineRule="auto"/>
        <w:jc w:val="center"/>
        <w:rPr>
          <w:rFonts w:ascii="仿宋_GB2312" w:eastAsia="仿宋_GB2312" w:hint="eastAsia"/>
          <w:b/>
          <w:sz w:val="32"/>
          <w:szCs w:val="32"/>
          <w:highlight w:val="yellow"/>
        </w:rPr>
      </w:pPr>
      <w:r>
        <w:rPr>
          <w:rFonts w:ascii="宋体" w:hAnsi="宋体" w:cs="宋体" w:hint="eastAsia"/>
          <w:b/>
          <w:sz w:val="28"/>
        </w:rPr>
        <w:t>年</w:t>
      </w:r>
      <w:r>
        <w:rPr>
          <w:rFonts w:ascii="宋体" w:hAnsi="宋体" w:cs="宋体"/>
          <w:b/>
          <w:sz w:val="28"/>
        </w:rPr>
        <w:t xml:space="preserve">  </w:t>
      </w:r>
      <w:r>
        <w:rPr>
          <w:rFonts w:ascii="宋体" w:hAnsi="宋体" w:cs="宋体" w:hint="eastAsia"/>
          <w:b/>
          <w:sz w:val="28"/>
        </w:rPr>
        <w:t>月</w:t>
      </w:r>
      <w:r>
        <w:rPr>
          <w:rFonts w:ascii="宋体" w:hAnsi="宋体" w:cs="宋体"/>
          <w:b/>
          <w:sz w:val="28"/>
        </w:rPr>
        <w:t xml:space="preserve">  </w:t>
      </w:r>
      <w:r>
        <w:rPr>
          <w:rFonts w:ascii="宋体" w:hAnsi="宋体" w:cs="宋体" w:hint="eastAsia"/>
          <w:b/>
          <w:sz w:val="28"/>
        </w:rPr>
        <w:t>日</w:t>
      </w:r>
    </w:p>
    <w:p w:rsidR="00ED5806" w:rsidRDefault="00ED5806" w:rsidP="00ED5806">
      <w:pPr>
        <w:widowControl/>
        <w:spacing w:beforeLines="100" w:afterLines="50"/>
        <w:jc w:val="center"/>
        <w:rPr>
          <w:rFonts w:ascii="华文中宋" w:eastAsia="华文中宋" w:hAnsi="华文中宋" w:cs="华文中宋" w:hint="eastAsia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color w:val="000000"/>
          <w:sz w:val="36"/>
          <w:szCs w:val="36"/>
        </w:rPr>
        <w:lastRenderedPageBreak/>
        <w:t>编写提纲</w:t>
      </w:r>
    </w:p>
    <w:p w:rsidR="00ED5806" w:rsidRDefault="00ED5806" w:rsidP="00ED5806">
      <w:pPr>
        <w:snapToGrid w:val="0"/>
        <w:spacing w:line="360" w:lineRule="auto"/>
        <w:ind w:firstLineChars="200" w:firstLine="640"/>
        <w:rPr>
          <w:rFonts w:ascii="黑体" w:eastAsia="黑体" w:hAnsi="宋体" w:cs="宋体" w:hint="eastAsia"/>
          <w:color w:val="00000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sz w:val="32"/>
          <w:szCs w:val="32"/>
        </w:rPr>
        <w:t>一、申报产业</w:t>
      </w:r>
      <w:r w:rsidR="00A33997">
        <w:rPr>
          <w:rFonts w:ascii="黑体" w:eastAsia="黑体" w:hAnsi="宋体" w:cs="宋体" w:hint="eastAsia"/>
          <w:color w:val="000000"/>
          <w:sz w:val="32"/>
          <w:szCs w:val="32"/>
        </w:rPr>
        <w:t>在我省</w:t>
      </w:r>
      <w:r>
        <w:rPr>
          <w:rFonts w:ascii="黑体" w:eastAsia="黑体" w:hAnsi="宋体" w:cs="宋体" w:hint="eastAsia"/>
          <w:color w:val="000000"/>
          <w:sz w:val="32"/>
          <w:szCs w:val="32"/>
        </w:rPr>
        <w:t>发展</w:t>
      </w:r>
      <w:r w:rsidR="00A33997">
        <w:rPr>
          <w:rFonts w:ascii="黑体" w:eastAsia="黑体" w:hAnsi="宋体" w:cs="宋体" w:hint="eastAsia"/>
          <w:color w:val="000000"/>
          <w:sz w:val="32"/>
          <w:szCs w:val="32"/>
        </w:rPr>
        <w:t>的</w:t>
      </w:r>
      <w:r>
        <w:rPr>
          <w:rFonts w:ascii="黑体" w:eastAsia="黑体" w:hAnsi="宋体" w:cs="宋体" w:hint="eastAsia"/>
          <w:color w:val="000000"/>
          <w:sz w:val="32"/>
          <w:szCs w:val="32"/>
        </w:rPr>
        <w:t>基本情况</w:t>
      </w:r>
    </w:p>
    <w:p w:rsidR="00ED5806" w:rsidRDefault="00ED5806" w:rsidP="00ED5806">
      <w:pPr>
        <w:snapToGrid w:val="0"/>
        <w:spacing w:line="360" w:lineRule="auto"/>
        <w:ind w:firstLineChars="200" w:firstLine="640"/>
        <w:rPr>
          <w:rFonts w:ascii="黑体" w:eastAsia="黑体" w:hAnsi="宋体" w:cs="宋体" w:hint="eastAsia"/>
          <w:color w:val="000000"/>
          <w:sz w:val="32"/>
          <w:szCs w:val="32"/>
        </w:rPr>
      </w:pPr>
    </w:p>
    <w:p w:rsidR="00ED5806" w:rsidRDefault="00ED5806" w:rsidP="00ED5806">
      <w:pPr>
        <w:snapToGrid w:val="0"/>
        <w:spacing w:line="360" w:lineRule="auto"/>
        <w:ind w:firstLineChars="200" w:firstLine="640"/>
        <w:rPr>
          <w:rFonts w:ascii="黑体" w:eastAsia="黑体" w:hAnsi="宋体" w:cs="宋体" w:hint="eastAsia"/>
          <w:color w:val="00000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sz w:val="32"/>
          <w:szCs w:val="32"/>
        </w:rPr>
        <w:t>二、首席科学家及所在单位基本情况</w:t>
      </w:r>
    </w:p>
    <w:p w:rsidR="00ED5806" w:rsidRDefault="00ED5806" w:rsidP="00ED5806">
      <w:pPr>
        <w:snapToGrid w:val="0"/>
        <w:spacing w:line="360" w:lineRule="auto"/>
        <w:ind w:firstLineChars="200" w:firstLine="640"/>
        <w:rPr>
          <w:rFonts w:ascii="黑体" w:eastAsia="黑体" w:hAnsi="宋体" w:cs="宋体" w:hint="eastAsia"/>
          <w:color w:val="000000"/>
          <w:sz w:val="32"/>
          <w:szCs w:val="32"/>
        </w:rPr>
      </w:pPr>
    </w:p>
    <w:p w:rsidR="00ED5806" w:rsidRDefault="00ED5806" w:rsidP="00ED5806">
      <w:pPr>
        <w:snapToGrid w:val="0"/>
        <w:spacing w:line="360" w:lineRule="auto"/>
        <w:ind w:firstLineChars="200" w:firstLine="640"/>
        <w:rPr>
          <w:rFonts w:ascii="黑体" w:eastAsia="黑体" w:hAnsi="宋体" w:cs="宋体" w:hint="eastAsia"/>
          <w:color w:val="00000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sz w:val="32"/>
          <w:szCs w:val="32"/>
        </w:rPr>
        <w:t>三、建设内容</w:t>
      </w:r>
    </w:p>
    <w:p w:rsidR="00A33997" w:rsidRDefault="00A33997" w:rsidP="00ED5806">
      <w:pPr>
        <w:snapToGrid w:val="0"/>
        <w:spacing w:line="360" w:lineRule="auto"/>
        <w:ind w:firstLineChars="200" w:firstLine="640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（一）拟开展的相关工作</w:t>
      </w:r>
    </w:p>
    <w:p w:rsidR="00A33997" w:rsidRPr="00A33997" w:rsidRDefault="00A33997" w:rsidP="00A33997">
      <w:pPr>
        <w:pStyle w:val="a6"/>
        <w:snapToGrid w:val="0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A33997">
        <w:rPr>
          <w:rFonts w:ascii="仿宋_GB2312" w:eastAsia="仿宋_GB2312" w:hAnsi="仿宋_GB2312" w:cs="仿宋_GB2312" w:hint="eastAsia"/>
          <w:sz w:val="32"/>
          <w:szCs w:val="32"/>
        </w:rPr>
        <w:t>围绕产业发展，以解决产业发展瓶颈问题为导向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690D66">
        <w:rPr>
          <w:rFonts w:ascii="仿宋_GB2312" w:eastAsia="仿宋_GB2312" w:hAnsi="仿宋_GB2312" w:cs="仿宋_GB2312" w:hint="eastAsia"/>
          <w:sz w:val="32"/>
          <w:szCs w:val="32"/>
        </w:rPr>
        <w:t>提出</w:t>
      </w:r>
      <w:r w:rsidRPr="00A33997">
        <w:rPr>
          <w:rFonts w:ascii="仿宋_GB2312" w:eastAsia="仿宋_GB2312" w:hAnsi="仿宋_GB2312" w:cs="仿宋_GB2312" w:hint="eastAsia"/>
          <w:sz w:val="32"/>
          <w:szCs w:val="32"/>
        </w:rPr>
        <w:t>产业未来五年基本研发、试验示范的内容和任务目标，制定工作细则和工作计划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D5806" w:rsidRDefault="00ED5806" w:rsidP="00ED5806">
      <w:pPr>
        <w:snapToGrid w:val="0"/>
        <w:spacing w:line="360" w:lineRule="auto"/>
        <w:ind w:firstLineChars="200" w:firstLine="640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</w:t>
      </w:r>
      <w:r w:rsidR="00A33997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二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）</w:t>
      </w:r>
      <w:r w:rsidR="00A33997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功能实验室设置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情况</w:t>
      </w:r>
    </w:p>
    <w:p w:rsidR="00A33997" w:rsidRDefault="00A33997" w:rsidP="00A33997">
      <w:pPr>
        <w:pStyle w:val="a6"/>
        <w:snapToGrid w:val="0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A33997">
        <w:rPr>
          <w:rFonts w:ascii="仿宋_GB2312" w:eastAsia="仿宋_GB2312" w:hAnsi="仿宋_GB2312" w:cs="仿宋_GB2312" w:hint="eastAsia"/>
          <w:sz w:val="32"/>
          <w:szCs w:val="32"/>
        </w:rPr>
        <w:t>建设依托单位基本情况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，队伍规模和结构的总体情况，实验室主任、团队情况。</w:t>
      </w:r>
    </w:p>
    <w:p w:rsidR="00A33997" w:rsidRPr="00A33997" w:rsidRDefault="00A33997" w:rsidP="00A33997">
      <w:pPr>
        <w:pStyle w:val="a6"/>
        <w:snapToGrid w:val="0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实验室拟开展的工作。</w:t>
      </w:r>
    </w:p>
    <w:p w:rsidR="00A33997" w:rsidRDefault="00ED5806" w:rsidP="00ED5806">
      <w:pPr>
        <w:snapToGrid w:val="0"/>
        <w:spacing w:line="360" w:lineRule="auto"/>
        <w:ind w:firstLineChars="200" w:firstLine="640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</w:t>
      </w:r>
      <w:r w:rsidR="00A33997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三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）</w:t>
      </w:r>
      <w:r w:rsidR="00A33997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综合试验站布局</w:t>
      </w:r>
      <w:proofErr w:type="gramStart"/>
      <w:r w:rsidR="00A33997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及设置</w:t>
      </w:r>
      <w:proofErr w:type="gramEnd"/>
      <w:r w:rsidR="00A33997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情况</w:t>
      </w:r>
    </w:p>
    <w:p w:rsidR="00A33997" w:rsidRDefault="00A33997" w:rsidP="00A33997">
      <w:pPr>
        <w:pStyle w:val="a6"/>
        <w:snapToGrid w:val="0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A33997">
        <w:rPr>
          <w:rFonts w:ascii="仿宋_GB2312" w:eastAsia="仿宋_GB2312" w:hAnsi="仿宋_GB2312" w:cs="仿宋_GB2312" w:hint="eastAsia"/>
          <w:sz w:val="32"/>
          <w:szCs w:val="32"/>
        </w:rPr>
        <w:t>建设依托单位基本情况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，队伍规模和结构的总体情况，试验站主任、团队情况。</w:t>
      </w:r>
    </w:p>
    <w:p w:rsidR="00A33997" w:rsidRPr="00A33997" w:rsidRDefault="00A33997" w:rsidP="00A33997">
      <w:pPr>
        <w:pStyle w:val="a6"/>
        <w:snapToGrid w:val="0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试验站拟开展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的工作。</w:t>
      </w:r>
    </w:p>
    <w:p w:rsidR="00ED5806" w:rsidRDefault="00A33997" w:rsidP="00ED5806">
      <w:pPr>
        <w:spacing w:line="360" w:lineRule="auto"/>
        <w:ind w:firstLine="640"/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32"/>
        </w:rPr>
        <w:t>四、条件保障</w:t>
      </w:r>
    </w:p>
    <w:p w:rsidR="00A33997" w:rsidRDefault="00A33997" w:rsidP="00ED5806">
      <w:pPr>
        <w:spacing w:line="360" w:lineRule="auto"/>
        <w:ind w:firstLine="640"/>
        <w:rPr>
          <w:rFonts w:ascii="黑体" w:eastAsia="黑体" w:hAnsi="黑体" w:cs="黑体" w:hint="eastAsia"/>
          <w:sz w:val="32"/>
        </w:rPr>
      </w:pPr>
    </w:p>
    <w:p w:rsidR="00A33997" w:rsidRDefault="00A33997" w:rsidP="00ED5806">
      <w:pPr>
        <w:spacing w:line="360" w:lineRule="auto"/>
        <w:ind w:firstLine="640"/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32"/>
        </w:rPr>
        <w:t>五、其他需说明的问题</w:t>
      </w:r>
    </w:p>
    <w:p w:rsidR="00ED5806" w:rsidRDefault="00ED5806" w:rsidP="00A33997">
      <w:pPr>
        <w:pStyle w:val="a6"/>
        <w:snapToGrid w:val="0"/>
        <w:spacing w:before="0" w:beforeAutospacing="0" w:after="0" w:afterAutospacing="0"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int="eastAsia"/>
          <w:color w:val="000000"/>
          <w:kern w:val="2"/>
          <w:sz w:val="32"/>
          <w:szCs w:val="32"/>
        </w:rPr>
        <w:lastRenderedPageBreak/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9"/>
        <w:gridCol w:w="8149"/>
      </w:tblGrid>
      <w:tr w:rsidR="00ED5806" w:rsidTr="00690D66">
        <w:trPr>
          <w:cantSplit/>
          <w:trHeight w:val="7030"/>
        </w:trPr>
        <w:tc>
          <w:tcPr>
            <w:tcW w:w="959" w:type="dxa"/>
            <w:textDirection w:val="tbRlV"/>
            <w:vAlign w:val="center"/>
          </w:tcPr>
          <w:p w:rsidR="00ED5806" w:rsidRDefault="00A33997" w:rsidP="00A33997">
            <w:pPr>
              <w:ind w:left="113" w:right="113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28"/>
              </w:rPr>
              <w:t>六</w:t>
            </w:r>
            <w:r w:rsidR="00ED5806">
              <w:rPr>
                <w:rFonts w:ascii="黑体" w:eastAsia="黑体" w:hAnsi="黑体" w:cs="黑体" w:hint="eastAsia"/>
                <w:bCs/>
                <w:sz w:val="28"/>
              </w:rPr>
              <w:t xml:space="preserve">  申报</w:t>
            </w:r>
            <w:r>
              <w:rPr>
                <w:rFonts w:ascii="黑体" w:eastAsia="黑体" w:hAnsi="黑体" w:cs="黑体" w:hint="eastAsia"/>
                <w:bCs/>
                <w:sz w:val="28"/>
              </w:rPr>
              <w:t>单位</w:t>
            </w:r>
            <w:r w:rsidR="00ED5806">
              <w:rPr>
                <w:rFonts w:ascii="黑体" w:eastAsia="黑体" w:hAnsi="黑体" w:cs="黑体" w:hint="eastAsia"/>
                <w:bCs/>
                <w:sz w:val="28"/>
              </w:rPr>
              <w:t>意见</w:t>
            </w:r>
          </w:p>
        </w:tc>
        <w:tc>
          <w:tcPr>
            <w:tcW w:w="8149" w:type="dxa"/>
          </w:tcPr>
          <w:p w:rsidR="00ED5806" w:rsidRDefault="00ED5806" w:rsidP="00B2323F">
            <w:pPr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（就申报材料的真实性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作出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说明，对</w:t>
            </w:r>
            <w:r w:rsidR="00A33997">
              <w:rPr>
                <w:rFonts w:eastAsia="仿宋_GB2312" w:hint="eastAsia"/>
                <w:sz w:val="32"/>
                <w:szCs w:val="32"/>
              </w:rPr>
              <w:t>项目</w:t>
            </w:r>
            <w:r>
              <w:rPr>
                <w:rFonts w:eastAsia="仿宋_GB2312" w:hint="eastAsia"/>
                <w:sz w:val="32"/>
                <w:szCs w:val="32"/>
              </w:rPr>
              <w:t>运行经费、条件保障等做出承诺。）</w:t>
            </w:r>
          </w:p>
          <w:p w:rsidR="00ED5806" w:rsidRDefault="00ED5806" w:rsidP="00B2323F">
            <w:pPr>
              <w:rPr>
                <w:rFonts w:eastAsia="仿宋_GB2312" w:hint="eastAsia"/>
                <w:sz w:val="32"/>
                <w:szCs w:val="32"/>
              </w:rPr>
            </w:pPr>
          </w:p>
          <w:p w:rsidR="00ED5806" w:rsidRDefault="00ED5806" w:rsidP="00B2323F">
            <w:pPr>
              <w:rPr>
                <w:rFonts w:eastAsia="仿宋_GB2312" w:hint="eastAsia"/>
                <w:sz w:val="32"/>
                <w:szCs w:val="32"/>
              </w:rPr>
            </w:pPr>
          </w:p>
          <w:p w:rsidR="00ED5806" w:rsidRDefault="00ED5806" w:rsidP="00B2323F">
            <w:pPr>
              <w:rPr>
                <w:rFonts w:eastAsia="仿宋_GB2312" w:hint="eastAsia"/>
                <w:color w:val="000000"/>
                <w:sz w:val="32"/>
                <w:szCs w:val="32"/>
              </w:rPr>
            </w:pPr>
          </w:p>
          <w:p w:rsidR="00ED5806" w:rsidRDefault="00ED5806" w:rsidP="00B2323F">
            <w:pPr>
              <w:rPr>
                <w:rFonts w:eastAsia="仿宋_GB2312" w:hint="eastAsia"/>
                <w:color w:val="000000"/>
                <w:sz w:val="32"/>
                <w:szCs w:val="32"/>
              </w:rPr>
            </w:pPr>
          </w:p>
          <w:p w:rsidR="00ED5806" w:rsidRDefault="00ED5806" w:rsidP="00B2323F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  <w:p w:rsidR="00ED5806" w:rsidRDefault="00ED5806" w:rsidP="00B2323F">
            <w:pPr>
              <w:ind w:firstLineChars="1150" w:firstLine="3220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负责人签字：</w:t>
            </w:r>
          </w:p>
          <w:p w:rsidR="00ED5806" w:rsidRDefault="00ED5806" w:rsidP="00B2323F">
            <w:pPr>
              <w:ind w:firstLineChars="1150" w:firstLine="322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单位公章：</w:t>
            </w:r>
          </w:p>
          <w:p w:rsidR="00ED5806" w:rsidRDefault="00ED5806" w:rsidP="00B2323F">
            <w:pPr>
              <w:ind w:firstLineChars="1150" w:firstLine="322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28"/>
              </w:rPr>
              <w:t xml:space="preserve">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ED5806" w:rsidRDefault="00ED5806" w:rsidP="00ED5806">
      <w:pPr>
        <w:ind w:firstLineChars="196" w:firstLine="627"/>
        <w:rPr>
          <w:rFonts w:ascii="仿宋_GB2312" w:eastAsia="仿宋_GB2312" w:hint="eastAsia"/>
          <w:sz w:val="32"/>
          <w:szCs w:val="32"/>
        </w:rPr>
      </w:pPr>
    </w:p>
    <w:p w:rsidR="00ED5806" w:rsidRDefault="00ED5806" w:rsidP="00ED5806">
      <w:pPr>
        <w:rPr>
          <w:rFonts w:ascii="仿宋_GB2312" w:eastAsia="仿宋_GB2312" w:hint="eastAsia"/>
          <w:sz w:val="32"/>
          <w:szCs w:val="32"/>
        </w:rPr>
      </w:pPr>
    </w:p>
    <w:p w:rsidR="00740C4E" w:rsidRPr="00ED5806" w:rsidRDefault="00740C4E" w:rsidP="00690D66"/>
    <w:sectPr w:rsidR="00740C4E" w:rsidRPr="00ED5806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宋体"/>
    <w:charset w:val="86"/>
    <w:family w:val="modern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989" w:rsidRDefault="00690D66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F54989" w:rsidRDefault="00690D6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989" w:rsidRDefault="00690D66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2</w:t>
    </w:r>
    <w:r>
      <w:fldChar w:fldCharType="end"/>
    </w:r>
  </w:p>
  <w:p w:rsidR="00F54989" w:rsidRDefault="00690D66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989" w:rsidRDefault="00690D6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5806"/>
    <w:rsid w:val="0000079B"/>
    <w:rsid w:val="0000548E"/>
    <w:rsid w:val="0003317A"/>
    <w:rsid w:val="00047099"/>
    <w:rsid w:val="000471E6"/>
    <w:rsid w:val="000614AA"/>
    <w:rsid w:val="00065A27"/>
    <w:rsid w:val="00083990"/>
    <w:rsid w:val="00085650"/>
    <w:rsid w:val="00093325"/>
    <w:rsid w:val="0009505E"/>
    <w:rsid w:val="000A02EF"/>
    <w:rsid w:val="000A4EF7"/>
    <w:rsid w:val="000B0CFE"/>
    <w:rsid w:val="000C6D3F"/>
    <w:rsid w:val="000D06C9"/>
    <w:rsid w:val="000D485E"/>
    <w:rsid w:val="000E3BC8"/>
    <w:rsid w:val="00127331"/>
    <w:rsid w:val="00127405"/>
    <w:rsid w:val="00134106"/>
    <w:rsid w:val="001C6076"/>
    <w:rsid w:val="001C7E91"/>
    <w:rsid w:val="001D4519"/>
    <w:rsid w:val="001E5DF8"/>
    <w:rsid w:val="001E7F63"/>
    <w:rsid w:val="001F2EFD"/>
    <w:rsid w:val="001F6AB4"/>
    <w:rsid w:val="001F7F01"/>
    <w:rsid w:val="0023226B"/>
    <w:rsid w:val="00242ED8"/>
    <w:rsid w:val="00250618"/>
    <w:rsid w:val="00250A15"/>
    <w:rsid w:val="00266B48"/>
    <w:rsid w:val="00275642"/>
    <w:rsid w:val="00280A29"/>
    <w:rsid w:val="00283EC1"/>
    <w:rsid w:val="002958BB"/>
    <w:rsid w:val="002B7EAE"/>
    <w:rsid w:val="002D416B"/>
    <w:rsid w:val="002E2277"/>
    <w:rsid w:val="002F6043"/>
    <w:rsid w:val="003015BF"/>
    <w:rsid w:val="00310A5A"/>
    <w:rsid w:val="003148E8"/>
    <w:rsid w:val="00324D2D"/>
    <w:rsid w:val="00327EEE"/>
    <w:rsid w:val="00342672"/>
    <w:rsid w:val="00344CEE"/>
    <w:rsid w:val="00362DFD"/>
    <w:rsid w:val="00366508"/>
    <w:rsid w:val="00367476"/>
    <w:rsid w:val="0037473B"/>
    <w:rsid w:val="00377409"/>
    <w:rsid w:val="00380BA8"/>
    <w:rsid w:val="003A2152"/>
    <w:rsid w:val="003B564B"/>
    <w:rsid w:val="003C4E5B"/>
    <w:rsid w:val="003D1521"/>
    <w:rsid w:val="003D5909"/>
    <w:rsid w:val="003E2DE7"/>
    <w:rsid w:val="00411B6A"/>
    <w:rsid w:val="00434E4C"/>
    <w:rsid w:val="00446FED"/>
    <w:rsid w:val="00451D7A"/>
    <w:rsid w:val="00456998"/>
    <w:rsid w:val="004613E6"/>
    <w:rsid w:val="00487519"/>
    <w:rsid w:val="004A362A"/>
    <w:rsid w:val="004A38E7"/>
    <w:rsid w:val="004A696B"/>
    <w:rsid w:val="004C1B12"/>
    <w:rsid w:val="004E2C9C"/>
    <w:rsid w:val="004E2E12"/>
    <w:rsid w:val="00500B69"/>
    <w:rsid w:val="00501913"/>
    <w:rsid w:val="00503C3A"/>
    <w:rsid w:val="005172F5"/>
    <w:rsid w:val="0052574B"/>
    <w:rsid w:val="00526A3E"/>
    <w:rsid w:val="00543DE6"/>
    <w:rsid w:val="00552EB8"/>
    <w:rsid w:val="00561080"/>
    <w:rsid w:val="00561D9A"/>
    <w:rsid w:val="0056720E"/>
    <w:rsid w:val="00567A5E"/>
    <w:rsid w:val="00581FC8"/>
    <w:rsid w:val="005856A1"/>
    <w:rsid w:val="005B7410"/>
    <w:rsid w:val="005C030D"/>
    <w:rsid w:val="00606F89"/>
    <w:rsid w:val="00624370"/>
    <w:rsid w:val="00646020"/>
    <w:rsid w:val="006476CC"/>
    <w:rsid w:val="00653DFB"/>
    <w:rsid w:val="00661FAC"/>
    <w:rsid w:val="00663230"/>
    <w:rsid w:val="00682CDA"/>
    <w:rsid w:val="00686FB0"/>
    <w:rsid w:val="00690D66"/>
    <w:rsid w:val="006A0B7D"/>
    <w:rsid w:val="006C24C2"/>
    <w:rsid w:val="006C7291"/>
    <w:rsid w:val="006D1F49"/>
    <w:rsid w:val="006F6142"/>
    <w:rsid w:val="0071060B"/>
    <w:rsid w:val="00715C59"/>
    <w:rsid w:val="0072569F"/>
    <w:rsid w:val="00726A70"/>
    <w:rsid w:val="00740C4E"/>
    <w:rsid w:val="00754F96"/>
    <w:rsid w:val="00757E0F"/>
    <w:rsid w:val="00797D8E"/>
    <w:rsid w:val="007B1E47"/>
    <w:rsid w:val="007B7401"/>
    <w:rsid w:val="007C759C"/>
    <w:rsid w:val="007D1FD8"/>
    <w:rsid w:val="007E01F5"/>
    <w:rsid w:val="007E4731"/>
    <w:rsid w:val="007F18B4"/>
    <w:rsid w:val="007F741B"/>
    <w:rsid w:val="00804A6C"/>
    <w:rsid w:val="008213BB"/>
    <w:rsid w:val="00845B85"/>
    <w:rsid w:val="00866248"/>
    <w:rsid w:val="008769A8"/>
    <w:rsid w:val="00884795"/>
    <w:rsid w:val="00894128"/>
    <w:rsid w:val="008949EE"/>
    <w:rsid w:val="008B242A"/>
    <w:rsid w:val="008C5BAA"/>
    <w:rsid w:val="008C68EE"/>
    <w:rsid w:val="008C7400"/>
    <w:rsid w:val="008D18F0"/>
    <w:rsid w:val="008D6929"/>
    <w:rsid w:val="008E6B52"/>
    <w:rsid w:val="008F2FD8"/>
    <w:rsid w:val="008F6F28"/>
    <w:rsid w:val="009048E1"/>
    <w:rsid w:val="00911185"/>
    <w:rsid w:val="009159D8"/>
    <w:rsid w:val="00961592"/>
    <w:rsid w:val="009648AD"/>
    <w:rsid w:val="009707DF"/>
    <w:rsid w:val="009708B6"/>
    <w:rsid w:val="00971088"/>
    <w:rsid w:val="00973E87"/>
    <w:rsid w:val="00982347"/>
    <w:rsid w:val="00985C7E"/>
    <w:rsid w:val="009904DD"/>
    <w:rsid w:val="00991F73"/>
    <w:rsid w:val="009A3A18"/>
    <w:rsid w:val="009E52BC"/>
    <w:rsid w:val="00A02E6C"/>
    <w:rsid w:val="00A14817"/>
    <w:rsid w:val="00A33997"/>
    <w:rsid w:val="00A346D4"/>
    <w:rsid w:val="00A41240"/>
    <w:rsid w:val="00A42284"/>
    <w:rsid w:val="00A43938"/>
    <w:rsid w:val="00A4500F"/>
    <w:rsid w:val="00A60AA5"/>
    <w:rsid w:val="00A73BE5"/>
    <w:rsid w:val="00A838D7"/>
    <w:rsid w:val="00A84977"/>
    <w:rsid w:val="00AA07F3"/>
    <w:rsid w:val="00AE013E"/>
    <w:rsid w:val="00AE56E1"/>
    <w:rsid w:val="00AF2832"/>
    <w:rsid w:val="00AF6355"/>
    <w:rsid w:val="00B015A9"/>
    <w:rsid w:val="00B564F0"/>
    <w:rsid w:val="00B701B6"/>
    <w:rsid w:val="00B7347E"/>
    <w:rsid w:val="00B92B2C"/>
    <w:rsid w:val="00B97F7F"/>
    <w:rsid w:val="00BA29D5"/>
    <w:rsid w:val="00BA2C6D"/>
    <w:rsid w:val="00BA6436"/>
    <w:rsid w:val="00BA73DA"/>
    <w:rsid w:val="00BB748B"/>
    <w:rsid w:val="00BC013D"/>
    <w:rsid w:val="00BD0505"/>
    <w:rsid w:val="00BD5646"/>
    <w:rsid w:val="00BE1389"/>
    <w:rsid w:val="00BF250B"/>
    <w:rsid w:val="00C1045E"/>
    <w:rsid w:val="00C165E0"/>
    <w:rsid w:val="00C17109"/>
    <w:rsid w:val="00C25343"/>
    <w:rsid w:val="00C50AD3"/>
    <w:rsid w:val="00C63A45"/>
    <w:rsid w:val="00C64959"/>
    <w:rsid w:val="00C66544"/>
    <w:rsid w:val="00CC14EA"/>
    <w:rsid w:val="00CD185D"/>
    <w:rsid w:val="00CE704E"/>
    <w:rsid w:val="00CF2A70"/>
    <w:rsid w:val="00D01C4A"/>
    <w:rsid w:val="00D065DF"/>
    <w:rsid w:val="00D06FE0"/>
    <w:rsid w:val="00D235F4"/>
    <w:rsid w:val="00D2526E"/>
    <w:rsid w:val="00D363B4"/>
    <w:rsid w:val="00D407A2"/>
    <w:rsid w:val="00D42647"/>
    <w:rsid w:val="00D57DA8"/>
    <w:rsid w:val="00D640BB"/>
    <w:rsid w:val="00D77521"/>
    <w:rsid w:val="00D8300B"/>
    <w:rsid w:val="00D871C7"/>
    <w:rsid w:val="00D946EC"/>
    <w:rsid w:val="00DA228A"/>
    <w:rsid w:val="00DB12FB"/>
    <w:rsid w:val="00DB34FE"/>
    <w:rsid w:val="00DB4A7E"/>
    <w:rsid w:val="00DC351E"/>
    <w:rsid w:val="00DC61C5"/>
    <w:rsid w:val="00DD68F9"/>
    <w:rsid w:val="00DE22E0"/>
    <w:rsid w:val="00DE5302"/>
    <w:rsid w:val="00DE6108"/>
    <w:rsid w:val="00DE635D"/>
    <w:rsid w:val="00DF41BD"/>
    <w:rsid w:val="00DF73B4"/>
    <w:rsid w:val="00E02EA9"/>
    <w:rsid w:val="00E03DB5"/>
    <w:rsid w:val="00E11BA5"/>
    <w:rsid w:val="00E151B1"/>
    <w:rsid w:val="00E45E4E"/>
    <w:rsid w:val="00E466BA"/>
    <w:rsid w:val="00E50730"/>
    <w:rsid w:val="00E73847"/>
    <w:rsid w:val="00E76D1B"/>
    <w:rsid w:val="00E84985"/>
    <w:rsid w:val="00EB09F5"/>
    <w:rsid w:val="00EB78C6"/>
    <w:rsid w:val="00ED5806"/>
    <w:rsid w:val="00F11F62"/>
    <w:rsid w:val="00F13CC3"/>
    <w:rsid w:val="00F171A4"/>
    <w:rsid w:val="00F201E5"/>
    <w:rsid w:val="00F26DB1"/>
    <w:rsid w:val="00F419A7"/>
    <w:rsid w:val="00F43787"/>
    <w:rsid w:val="00F5337F"/>
    <w:rsid w:val="00F62A65"/>
    <w:rsid w:val="00F938B4"/>
    <w:rsid w:val="00F964E1"/>
    <w:rsid w:val="00FC4F7C"/>
    <w:rsid w:val="00FE10E7"/>
    <w:rsid w:val="00FE43D2"/>
    <w:rsid w:val="00FE6704"/>
    <w:rsid w:val="00FF3D90"/>
    <w:rsid w:val="00FF5046"/>
    <w:rsid w:val="00FF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ED5806"/>
    <w:rPr>
      <w:rFonts w:eastAsia="宋体"/>
      <w:sz w:val="18"/>
      <w:szCs w:val="18"/>
    </w:rPr>
  </w:style>
  <w:style w:type="character" w:styleId="a4">
    <w:name w:val="page number"/>
    <w:basedOn w:val="a0"/>
    <w:rsid w:val="00ED5806"/>
  </w:style>
  <w:style w:type="character" w:customStyle="1" w:styleId="Char0">
    <w:name w:val="页脚 Char"/>
    <w:basedOn w:val="a0"/>
    <w:link w:val="a5"/>
    <w:rsid w:val="00ED5806"/>
    <w:rPr>
      <w:rFonts w:eastAsia="宋体"/>
      <w:sz w:val="18"/>
      <w:szCs w:val="18"/>
    </w:rPr>
  </w:style>
  <w:style w:type="paragraph" w:styleId="a3">
    <w:name w:val="header"/>
    <w:basedOn w:val="a"/>
    <w:link w:val="Char"/>
    <w:rsid w:val="00ED5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ED5806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ED58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link w:val="Char0"/>
    <w:rsid w:val="00ED5806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5"/>
    <w:uiPriority w:val="99"/>
    <w:semiHidden/>
    <w:rsid w:val="00ED58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515-2</dc:creator>
  <cp:lastModifiedBy>515-2</cp:lastModifiedBy>
  <cp:revision>1</cp:revision>
  <cp:lastPrinted>2017-08-24T10:27:00Z</cp:lastPrinted>
  <dcterms:created xsi:type="dcterms:W3CDTF">2017-08-24T10:05:00Z</dcterms:created>
  <dcterms:modified xsi:type="dcterms:W3CDTF">2017-08-24T10:27:00Z</dcterms:modified>
</cp:coreProperties>
</file>